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4D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B754D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754DF">
        <w:rPr>
          <w:rFonts w:ascii="Times New Roman" w:hAnsi="Times New Roman" w:cs="Times New Roman"/>
          <w:sz w:val="28"/>
          <w:szCs w:val="28"/>
        </w:rPr>
        <w:t xml:space="preserve">детский сад № 40 </w:t>
      </w:r>
      <w:proofErr w:type="spellStart"/>
      <w:r w:rsidRPr="00B754D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75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4DF">
        <w:rPr>
          <w:rFonts w:ascii="Times New Roman" w:hAnsi="Times New Roman" w:cs="Times New Roman"/>
          <w:sz w:val="28"/>
          <w:szCs w:val="28"/>
        </w:rPr>
        <w:t>Ильского</w:t>
      </w:r>
      <w:proofErr w:type="spellEnd"/>
      <w:r w:rsidRPr="00B75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B754DF">
        <w:rPr>
          <w:rFonts w:ascii="Times New Roman" w:hAnsi="Times New Roman" w:cs="Times New Roman"/>
          <w:sz w:val="28"/>
          <w:szCs w:val="28"/>
        </w:rPr>
        <w:t>муниципального образования Северский район</w:t>
      </w:r>
    </w:p>
    <w:p w:rsid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54DF" w:rsidRPr="00B754DF" w:rsidRDefault="00B754DF" w:rsidP="00B754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754D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Сценарий новогоднего утренника по сказке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«</w:t>
      </w:r>
      <w:r w:rsidRPr="00B754D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МОРОЗКО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»</w:t>
      </w: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в старшей разновозрастной группе</w:t>
      </w: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Pr="00B754DF" w:rsidRDefault="00B754DF" w:rsidP="00B754DF">
      <w:pPr>
        <w:spacing w:after="0" w:line="240" w:lineRule="auto"/>
        <w:ind w:left="2832" w:firstLine="708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75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Составила и провела:</w:t>
      </w:r>
    </w:p>
    <w:p w:rsidR="00B754DF" w:rsidRDefault="00B754DF" w:rsidP="00B754DF">
      <w:pPr>
        <w:spacing w:after="0" w:line="240" w:lineRule="auto"/>
        <w:ind w:left="424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Pr="00B75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Муз. руководитель </w:t>
      </w:r>
      <w:proofErr w:type="spellStart"/>
      <w:r w:rsidRPr="00B75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Шемяк</w:t>
      </w:r>
      <w:proofErr w:type="spellEnd"/>
      <w:r w:rsidRPr="00B754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Н.И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B754DF" w:rsidRPr="00B754DF" w:rsidRDefault="00B754DF" w:rsidP="00B754D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2016г.</w:t>
      </w:r>
    </w:p>
    <w:p w:rsidR="009B2837" w:rsidRPr="00B754DF" w:rsidRDefault="009B2837" w:rsidP="001D484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754D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Сценарий новогоднего утренника по сказке МОРОЗКО</w:t>
      </w:r>
    </w:p>
    <w:p w:rsidR="00E7656B" w:rsidRPr="00B754DF" w:rsidRDefault="00E7656B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Дорогие гости наши! Мы спешим поздравить всех!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придут в году грядущем к вам удача и успех.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для всех людей хороших, не боящихся забот,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он не просто новый, а счастливый Новый Год!</w:t>
      </w:r>
    </w:p>
    <w:p w:rsidR="00871F02" w:rsidRDefault="00871F0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Бьют часы двенадцать, на дворе темно.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Слышишь, кто-то тихо постучал в окно?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Скрипнула калитка – это Новый год!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с собою сказку за руку ведёт…</w:t>
      </w:r>
    </w:p>
    <w:p w:rsidR="00871F02" w:rsidRDefault="00871F0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1F02" w:rsidRPr="00871F02" w:rsidRDefault="00871F0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71F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Входит Снегурочка</w:t>
      </w:r>
    </w:p>
    <w:p w:rsidR="00871F02" w:rsidRDefault="00871F0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F0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Снегурочка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871F02" w:rsidRDefault="00871F0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 детишки </w:t>
      </w:r>
    </w:p>
    <w:p w:rsidR="00871F02" w:rsidRDefault="00871F0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гости дорогие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Снегурочка из сказки 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хочу поздравить Вас 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счастья пожелать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хотите веселиться и под елочкой резвиться</w:t>
      </w:r>
      <w:r w:rsidR="001D4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(дети: ДА)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снежинки выбегайте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Снежный танец начинайте </w:t>
      </w:r>
    </w:p>
    <w:p w:rsid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871F02" w:rsidRPr="00B60D9D" w:rsidRDefault="00B60D9D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60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Танец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Pr="00B60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Снежинок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B60D9D" w:rsidRPr="009B7291" w:rsidRDefault="009B7291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B72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Хоровод</w:t>
      </w:r>
      <w:r w:rsidR="00A541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«Здравствуй зимушка Зима»</w:t>
      </w:r>
    </w:p>
    <w:p w:rsidR="00C73AF1" w:rsidRDefault="00C73AF1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B60D9D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60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фонограмма песни «В лесу родилась елочка», входит Дед Мороз, напевает первый куплет песни, осматривает елку, затем обращает внимание на детей и гостей.</w:t>
      </w:r>
    </w:p>
    <w:p w:rsidR="00E7656B" w:rsidRPr="00B60D9D" w:rsidRDefault="00E7656B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А вот и гости дорогие ко мне пожаловали.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Здравствуйте, ребята! Здравствуйте, гости!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Сколько счастливых и радостных глаз,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Ждали вы долго нового года, вот и пришёл, наступил он для вас!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будьте здоровы все гости, ребята,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счастья желает Мороз бородатый!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напевает песню «В лесу родилась елочка» и осматривает елку.</w:t>
      </w:r>
    </w:p>
    <w:p w:rsidR="00E7656B" w:rsidRDefault="00E7656B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Непорядок, а елочка-то не горит. Что же делать? Как же быть? Буду вас, друзья, просить. Помогите мне, ребята, огоньки на ней зажечь. Дружно крикнем: «Раз, два, три – наша елочка гори!».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Дети кричат, елка не зажигается, пробуют еще раз. </w:t>
      </w:r>
    </w:p>
    <w:p w:rsidR="00E7656B" w:rsidRDefault="00E7656B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E7656B" w:rsidRPr="00CB3B58" w:rsidRDefault="00E7656B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CB3B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Исполняется песня «На веселый праздник»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E7656B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Звучит фонограмма «Капризная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елка»сайта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«Детям о музыке»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Елка: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Надоело, каждый год одно и то же,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Придумали бы что-нибудь новенькое!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весь год сочиняла, как меня зажечь,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придумала…. Потянули ушки вниз – ну-ка, елочка, зажгись!</w:t>
      </w:r>
    </w:p>
    <w:p w:rsidR="002740B2" w:rsidRDefault="002740B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740B2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Да уж…. Современная вам елочка досталась, не угодили мы ей старым волшебством, а ведь она к вам долго на праздник собиралась, все наряжалась, да прихорашивалась, как будто не на детский праздник идет, а на современную дискотеку. Так вы уж не разочаруйте ее, а станцуйте для нее.</w:t>
      </w:r>
    </w:p>
    <w:p w:rsidR="00CB3B58" w:rsidRDefault="00CB3B58" w:rsidP="002740B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2740B2" w:rsidRDefault="002740B2" w:rsidP="002740B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40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Танец «</w:t>
      </w:r>
      <w:r w:rsidR="00D640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Тук,</w:t>
      </w:r>
      <w:r w:rsidR="001D4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D640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тук,</w:t>
      </w:r>
      <w:r w:rsidR="001D4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D640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туки-туки</w:t>
      </w:r>
      <w:r w:rsidRPr="002740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837" w:rsidRPr="001D484E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40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конце танца в зал незаметно заходит Настенька и садится около елки.</w:t>
      </w:r>
    </w:p>
    <w:p w:rsidR="002740B2" w:rsidRDefault="002740B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 (обращаясь к Настеньке):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Откуда такая чудо-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юда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Настенька: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Из дому.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Из дому? А тепло ли тебе, девица?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Настенька: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Тепло, батюшка.</w:t>
      </w:r>
    </w:p>
    <w:p w:rsidR="002740B2" w:rsidRDefault="002740B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2740B2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40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Дед Мороз обегает елку.</w:t>
      </w:r>
    </w:p>
    <w:p w:rsidR="002740B2" w:rsidRDefault="002740B2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И теперь тебе тепло, красна девица?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Настенька: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Тепло, батюшка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Морозушко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, тепло.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Хорошая ты девица,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неперечливая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Настенька: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Ой, прощай, Морозко, замерзаю…</w:t>
      </w:r>
    </w:p>
    <w:p w:rsidR="003C0B6F" w:rsidRDefault="003C0B6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0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Дед Мороз прижимает Настеньку к себе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40BF" w:rsidRDefault="00D640B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Крепись, крепись, лапушка, не замерзнешь! Мы у тебя еще на свадьбе погуляем.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А вы, ребята, пока веселитесь,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хороводе закружитесь,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 я Настеньку в терем свой отведу,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Обогрею ее, покормлю.</w:t>
      </w: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F1F" w:rsidRP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0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Песню-хоровод </w:t>
      </w:r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«Праздник Новогодний»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садятся на стульчики.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C0F1F" w:rsidRP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3B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Песня «Потолок ледяной»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9C0F1F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0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 русскую музыку с одной стороны елки вбегает Баба-Яга в «избушке» (сделанной из картонной коробки), с другой стороны – Иванушка.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Иван: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Настенька… (видит избушку) Избушка, избушка, повернись ко мне передом, а к лесу задом.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Избушка поворачивается, из нее выглядывает Баба-Яга.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Чего надо? А… Иван явился, нежданно-незвано.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Повернул избушку, разбудил старушку.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Стояла себе задом, а теперь не тем фасадом.</w:t>
      </w: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Иван: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Не серчай, </w:t>
      </w:r>
      <w:proofErr w:type="gram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бабуся,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</w:t>
      </w:r>
      <w:proofErr w:type="gram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серчай,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Ягуся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Помоги мне лучше Настеньку найти,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Помоги мне от беды ее спасти.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жди от меня подмоги – уноси скорее ноги! А ну, избушка, повернись к лесу передом – к Ивану задом.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Баба-Яга скрывается в избушке (надевает ее на себя).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Иван: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К лесу задом, ко мне передом!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К лесу передом, к Ивану задом!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 продолжается 2-3 раза. Баба-Яга кричит из избушки и поворачивается вместе с ней.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Иван: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Ко мне!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Ко мне!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Иван: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Ко мне!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Тю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… хулиган. Ладно, твоя взяла.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Иван: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Говори, ведьма старая, как мне Настеньку найти, как мне от беды ее спасти.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Настенька, любовь – ерунда. (Достает из-под елки сундук, а из него тулуп.) Вот тебе, голубчик, овчинный тулупчик. (Хлопает, Иван чихает.) Будьте здоровы, не простужайтесь и за Настенькой отправляйтесь.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3C0B6F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3B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Иван надевает тулуп и под музыку убегает. Баба-Яга кричит ему вслед.</w:t>
      </w:r>
      <w:r w:rsidR="003C0B6F" w:rsidRPr="003C0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0B6F" w:rsidRP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Тулупчик-то почти новенький, вернуть не </w:t>
      </w:r>
      <w:proofErr w:type="gramStart"/>
      <w:r w:rsidR="003C0B6F" w:rsidRP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забудь</w:t>
      </w:r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</w:t>
      </w:r>
      <w:r w:rsidR="001D4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раду</w:t>
      </w:r>
      <w:r w:rsidR="001D4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</w:t>
      </w:r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тся</w:t>
      </w:r>
      <w:proofErr w:type="gramEnd"/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 w:rsidR="001D4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хлопает в </w:t>
      </w:r>
      <w:proofErr w:type="spellStart"/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ладоши.вы</w:t>
      </w:r>
      <w:r w:rsidR="00B042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бегают</w:t>
      </w:r>
      <w:proofErr w:type="spellEnd"/>
      <w:r w:rsidR="00B042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Б. </w:t>
      </w:r>
      <w:proofErr w:type="spellStart"/>
      <w:r w:rsidR="00B042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Ежки</w:t>
      </w:r>
      <w:proofErr w:type="spellEnd"/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B042E4" w:rsidRDefault="00B042E4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CB3B58" w:rsidRDefault="00B042E4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Танец «Б.</w:t>
      </w:r>
      <w:r w:rsidR="001D48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Ежки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»</w:t>
      </w:r>
    </w:p>
    <w:p w:rsidR="00B042E4" w:rsidRDefault="00B042E4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Баба-Яга: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—! Ох, устала я, притомилась, притомилась, притомилась,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притомилася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(Баба-Яга нагнулась, как при боли в спине.) Ой, радикулит 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замучил… Ох и плохо мне, ох и худо, не горячка у меня, не простуда…. Я и спать не могу, я и есть не могу, ох, обидел гость незваный Бабушку Ягу. А все же ему отомщу. Только кто же поможет мне, бедной бабушке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Ягулечке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-Яге?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Чувы-чувы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поскорей, заколдую всех гостей и заставлю в этот час снежки в него кидать сейчас.</w:t>
      </w: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А вы, дети, не плошайте,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Ягу снежки бросайте,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эта бабушка Яга,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Иванушке желает зла.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CB3B58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3B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Проводится игра со снежками. Дети кидают снежки в Бабу-Ягу. Яга убегает, дети собирают снежки, садятся на стульчики.</w:t>
      </w:r>
    </w:p>
    <w:p w:rsidR="009C0F1F" w:rsidRPr="00CB3B58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Ой, снег-то какой летит. Моей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Марфушеньке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спать мешает. Вставай, моя сладенькая. Вот тебе леденец. (Марфа потягивается, берёт леденец, сосёт</w:t>
      </w:r>
      <w:proofErr w:type="gram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. )</w:t>
      </w:r>
      <w:proofErr w:type="gram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Парни и девки собираются на гулянье, скоро Новый год.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хочу! (Чавкает, сосёт леденец.)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Вставай, сладенькая, парни девок выбирают в невесты и тебе найдём жениха.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Да где же ты видела в нашей деревне женихов?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Федька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Камаринскай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Так у него ж </w:t>
      </w:r>
      <w:hyperlink r:id="rId4" w:tgtFrame="_blank" w:history="1">
        <w:r w:rsidRPr="00E7656B">
          <w:rPr>
            <w:rFonts w:ascii="Times New Roman" w:eastAsia="Times New Roman" w:hAnsi="Times New Roman" w:cs="Times New Roman"/>
            <w:b/>
            <w:bCs/>
            <w:color w:val="F16221"/>
            <w:sz w:val="28"/>
            <w:szCs w:val="28"/>
            <w:u w:val="single"/>
            <w:bdr w:val="none" w:sz="0" w:space="0" w:color="auto" w:frame="1"/>
          </w:rPr>
          <w:t>бородавка</w:t>
        </w:r>
      </w:hyperlink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на носу.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Ну тогда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прынца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заморского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хошь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Прынца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(Встаёт.) Хочу! Для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прынца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должна принарядиться! (Берёт зеркало, смотрится в него. Мачеха начинает её прихорашивать.)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Бровки угольком намажем (мажет), щёчки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свёколкой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натрём (трёт двумя половинками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свёкы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), косу приладим (одевает парик).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Мамань, а у Настьки коса лучше! (Хнычет.)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У нас лучше, на рынке куплена. Волосок к волоску. (Одевает корону.)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Упрела (вздыхает, встаёт, смотрится в зеркало, воображает).</w:t>
      </w:r>
    </w:p>
    <w:p w:rsidR="009B2837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Прынцесса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! Королевна! Такую не сыщешь нигде!</w:t>
      </w: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 елке выходят Дед Мороз, Настенька и Иванушка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B6F" w:rsidRDefault="003C0B6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Настенка: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жених мой – Иванушка.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Ну?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Настенька: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Все даже очень просто, матушка. Морозко в лесу меня встретил, в своем терему приветил, сосватал меня за Ивана, наградил богатым приданым.</w:t>
      </w: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И предлагаю вам, друзья, веселиться, танцевать Ивана с Настей поздравлять! А нынче праздник – Новый год, пусть он радость всем несет!</w:t>
      </w:r>
    </w:p>
    <w:p w:rsidR="009C0F1F" w:rsidRDefault="009C0F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0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9C0F1F" w:rsidRPr="009C0F1F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0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C0B6F" w:rsidRPr="009C0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</w:t>
      </w:r>
      <w:r w:rsidRPr="009C0F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оровод</w:t>
      </w:r>
      <w:r w:rsidR="003C0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«Веселый хоровод»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Садятся на стульчики.</w:t>
      </w:r>
    </w:p>
    <w:p w:rsidR="00CB3B58" w:rsidRDefault="00CB3B5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из зала – народ.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1-й: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Ой, жених-то красавец!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2-й: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А Настенька — как принцесса.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3-й: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Настоящая принцесса!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4-й: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А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Марфутка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-то квашня квашней!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Хочу жениха, хочу богатства, хочу, хочу, хочу!</w:t>
      </w:r>
    </w:p>
    <w:p w:rsidR="003C0B6F" w:rsidRDefault="003C0B6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Ведущий: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Марфушкину</w:t>
      </w:r>
      <w:proofErr w:type="spellEnd"/>
      <w:r w:rsidR="009C0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E35">
        <w:rPr>
          <w:rFonts w:ascii="Times New Roman" w:eastAsia="Times New Roman" w:hAnsi="Times New Roman" w:cs="Times New Roman"/>
          <w:color w:val="000000"/>
          <w:sz w:val="28"/>
          <w:szCs w:val="28"/>
        </w:rPr>
        <w:t>хотенью,</w:t>
      </w:r>
      <w:r w:rsidR="00446E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старухиному 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веленью,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Старик в лес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Марфушку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доставил,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 высокою елью оставил.</w:t>
      </w:r>
    </w:p>
    <w:p w:rsidR="003C0B6F" w:rsidRDefault="003C0B6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46E35" w:rsidRPr="00446E35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446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Марфушка</w:t>
      </w:r>
      <w:proofErr w:type="spellEnd"/>
      <w:r w:rsidRPr="00446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под елкой начинает есть: достаёт из узелка бутыль с молоком, баранки. Ест и вздыхает. Ворчит.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 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Зря послушалась маманю, зря приехала я в лес.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Дома блинчики в сметане, а в кастрюльке — холодец.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446E35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46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Появляется Дед Мороз, обходит ёлку с песней «В лесу родилась елочка».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что ещё за чудо-юдо? Откуда взялось?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откуда? Из дому!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 (обегает ёлку):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Тепло ли тебе, девица? Тепло ли тебе, красная?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Ты что, старый, сдурел? Видишь, руки, ноги примерзают!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А вот дети мороза не боятся, вот смотри. Выходи, детвора! Поиграть со мной пора.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играет с детьми в игру «Заморожу». Дети садятся на стульчики.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обегает ёлку ещё раз, снова спрашивает.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  Тепло ли тебе, девица? Тепло ли тебе, красная?</w:t>
      </w:r>
    </w:p>
    <w:p w:rsidR="001D484E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(злится, хватает Деда Мороза за плечи, трясёт):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Ну всё, старый, руки, ноги примёрзли, подавай жениха, богатства, да поживее!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Будет и тебе богатство, вот оно. (Подает сундук со старыми вещами.)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Наконец-то, старый дед, ты понял, что со мной шутки плохи, побегу мамане похвастаюсь. (Обегает вокруг елки, а Дед Мороз с другой стороны.)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446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Моя </w:t>
      </w:r>
      <w:proofErr w:type="spellStart"/>
      <w:r w:rsidR="00446E35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Марфушеньк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лучше всех. </w:t>
      </w:r>
      <w:proofErr w:type="gram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Моей</w:t>
      </w:r>
      <w:r w:rsidR="00A5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Марфушеньке</w:t>
      </w:r>
      <w:proofErr w:type="spellEnd"/>
      <w:proofErr w:type="gram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сундука подарит. А где же моя дочь? (Спрашивает у Деда Мороза.)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Сейчас приедет.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Из-за елки выходит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Марфуша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Доченька моя ненаглядная…. (Открывает сундук и выбрасывает по очереди старые вещи.)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Это моё и это моё…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Мачеха (наступает на </w:t>
      </w:r>
      <w:r w:rsidR="00A54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Д.</w:t>
      </w: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Мороза, кричит):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Это что за старьё, а где же </w:t>
      </w:r>
      <w:proofErr w:type="spell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прынц</w:t>
      </w:r>
      <w:proofErr w:type="spell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Вот такая награда: так за жадность и за злость поплатиться вам пришлось!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Марфушка</w:t>
      </w:r>
      <w:proofErr w:type="spellEnd"/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(грозит всем кулаком):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Пошли, мамань, отсюда.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Мачеха: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Ну, мы ещё встретимся, в одной деревне живём! Тьфу! (Уходят.)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Сказка ложь, да в ней намёк,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Добрым молодцам урок!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А вы, друзья, не унывайте, в хоровод скорей вставайте,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Нынче праздник – Новый год! Он веселой песни ждет.</w:t>
      </w:r>
    </w:p>
    <w:p w:rsidR="00A54163" w:rsidRDefault="00A54163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A54163" w:rsidRDefault="00A54163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хоровод </w:t>
      </w:r>
    </w:p>
    <w:p w:rsidR="00446E35" w:rsidRPr="00A54163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Ведущая: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Дедушка Мороз, а мы тебя из круга не выпустим.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  <w:r w:rsidRPr="00E76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это?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Дети: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 — А вот так.</w:t>
      </w:r>
    </w:p>
    <w:p w:rsidR="009B2837" w:rsidRPr="00446E35" w:rsidRDefault="009B2837" w:rsidP="00446E35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46E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Проводится игра «Не выпустим».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Ой, как весело у вас, ноги сами рвутся в пляс,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хочу потанцевать, разрешите начинать.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очен</w:t>
      </w:r>
      <w:r w:rsidR="00A6522E">
        <w:rPr>
          <w:rFonts w:ascii="Times New Roman" w:eastAsia="Times New Roman" w:hAnsi="Times New Roman" w:cs="Times New Roman"/>
          <w:color w:val="000000"/>
          <w:sz w:val="28"/>
          <w:szCs w:val="28"/>
        </w:rPr>
        <w:t>ь попрошу Снегурочку на помощь  позвать</w:t>
      </w:r>
      <w:r w:rsidR="00A54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</w:t>
      </w:r>
    </w:p>
    <w:p w:rsidR="00F52528" w:rsidRDefault="00F5252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46E35" w:rsidRPr="00F52528" w:rsidRDefault="00F5252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F525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Дед Мороз и снегурочка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B2837" w:rsidRPr="00F525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танцуют произвольный танец. </w:t>
      </w:r>
    </w:p>
    <w:p w:rsidR="00F52528" w:rsidRDefault="00F52528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2859D6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Славный праздник </w:t>
      </w:r>
      <w:proofErr w:type="gramStart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новогодний,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Было</w:t>
      </w:r>
      <w:proofErr w:type="gramEnd"/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весело сегодня,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мешке с</w:t>
      </w:r>
      <w:r w:rsidR="00F52528">
        <w:rPr>
          <w:rFonts w:ascii="Times New Roman" w:eastAsia="Times New Roman" w:hAnsi="Times New Roman" w:cs="Times New Roman"/>
          <w:color w:val="000000"/>
          <w:sz w:val="28"/>
          <w:szCs w:val="28"/>
        </w:rPr>
        <w:t>воем для вас</w:t>
      </w:r>
      <w:r w:rsidR="00F525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подарочки припас,</w:t>
      </w:r>
      <w:r w:rsidR="001D4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2528">
        <w:rPr>
          <w:rFonts w:ascii="Times New Roman" w:eastAsia="Times New Roman" w:hAnsi="Times New Roman" w:cs="Times New Roman"/>
          <w:color w:val="000000"/>
          <w:sz w:val="28"/>
          <w:szCs w:val="28"/>
        </w:rPr>
        <w:t>а где они ?</w:t>
      </w:r>
    </w:p>
    <w:p w:rsidR="002859D6" w:rsidRDefault="002859D6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B2837" w:rsidRPr="002859D6" w:rsidRDefault="002859D6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Ид</w:t>
      </w:r>
      <w:r w:rsidRPr="002859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ет за елку </w:t>
      </w:r>
      <w:proofErr w:type="gramStart"/>
      <w:r w:rsidRPr="002859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встречает  Б.</w:t>
      </w:r>
      <w:proofErr w:type="gramEnd"/>
      <w:r w:rsidRPr="002859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Ягу с подарками</w:t>
      </w:r>
      <w:r w:rsidR="00C53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(и</w:t>
      </w:r>
      <w:r w:rsidR="001D48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ценировка)</w:t>
      </w:r>
    </w:p>
    <w:p w:rsidR="002859D6" w:rsidRDefault="002859D6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под музыку раздают подарки.</w:t>
      </w:r>
    </w:p>
    <w:p w:rsidR="00446E35" w:rsidRDefault="00446E35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C53D1F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9B2837" w:rsidRPr="00E7656B" w:rsidRDefault="00C53D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Вы и пели и плясали,  а стихи мне не читали, </w:t>
      </w:r>
    </w:p>
    <w:p w:rsidR="00C53D1F" w:rsidRDefault="00C53D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</w:t>
      </w:r>
    </w:p>
    <w:p w:rsidR="00C53D1F" w:rsidRPr="00C53D1F" w:rsidRDefault="00C53D1F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53D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Стихи</w:t>
      </w:r>
    </w:p>
    <w:p w:rsidR="00C53D1F" w:rsidRDefault="00C53D1F" w:rsidP="00C53D1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C53D1F" w:rsidRDefault="00C53D1F" w:rsidP="00C53D1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E76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Дед Мороз: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— С Новым годом поздравляю, счастья, радости желаю!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Светлой жизни — сто годов, и здоровья – сто пудов!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бы обнял я сегодня, да не хватит рук моих.</w:t>
      </w: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главной ёлке новогодней я зову друзей своих.</w:t>
      </w:r>
    </w:p>
    <w:p w:rsidR="009B2837" w:rsidRPr="00E7656B" w:rsidRDefault="009B2837" w:rsidP="009B283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5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подарками под музыку выходят из зала.</w:t>
      </w:r>
    </w:p>
    <w:p w:rsidR="0006483E" w:rsidRPr="00E7656B" w:rsidRDefault="0006483E">
      <w:pPr>
        <w:rPr>
          <w:rFonts w:ascii="Times New Roman" w:hAnsi="Times New Roman" w:cs="Times New Roman"/>
          <w:sz w:val="28"/>
          <w:szCs w:val="28"/>
        </w:rPr>
      </w:pPr>
    </w:p>
    <w:sectPr w:rsidR="0006483E" w:rsidRPr="00E7656B" w:rsidSect="00C3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F69"/>
    <w:rsid w:val="0006483E"/>
    <w:rsid w:val="001D484E"/>
    <w:rsid w:val="002740B2"/>
    <w:rsid w:val="00280BED"/>
    <w:rsid w:val="002859D6"/>
    <w:rsid w:val="002F7C08"/>
    <w:rsid w:val="003C0B6F"/>
    <w:rsid w:val="00446E35"/>
    <w:rsid w:val="005D73FB"/>
    <w:rsid w:val="00610A4C"/>
    <w:rsid w:val="00771C44"/>
    <w:rsid w:val="00781120"/>
    <w:rsid w:val="00871F02"/>
    <w:rsid w:val="00902A5F"/>
    <w:rsid w:val="00940F69"/>
    <w:rsid w:val="009B2837"/>
    <w:rsid w:val="009B7291"/>
    <w:rsid w:val="009C0F1F"/>
    <w:rsid w:val="00A54163"/>
    <w:rsid w:val="00A6522E"/>
    <w:rsid w:val="00A84D56"/>
    <w:rsid w:val="00AB346B"/>
    <w:rsid w:val="00B042E4"/>
    <w:rsid w:val="00B60D9D"/>
    <w:rsid w:val="00B754DF"/>
    <w:rsid w:val="00C313D2"/>
    <w:rsid w:val="00C53D1F"/>
    <w:rsid w:val="00C73AF1"/>
    <w:rsid w:val="00CB3B58"/>
    <w:rsid w:val="00D03D9B"/>
    <w:rsid w:val="00D60690"/>
    <w:rsid w:val="00D640BF"/>
    <w:rsid w:val="00E07E7C"/>
    <w:rsid w:val="00E7656B"/>
    <w:rsid w:val="00F5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5A185-F28F-40F9-8441-7B40F07C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D2"/>
  </w:style>
  <w:style w:type="paragraph" w:styleId="1">
    <w:name w:val="heading 1"/>
    <w:basedOn w:val="a"/>
    <w:link w:val="10"/>
    <w:uiPriority w:val="9"/>
    <w:qFormat/>
    <w:rsid w:val="009B2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B2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D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8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B28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B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B2837"/>
    <w:rPr>
      <w:i/>
      <w:iCs/>
    </w:rPr>
  </w:style>
  <w:style w:type="character" w:styleId="a7">
    <w:name w:val="Strong"/>
    <w:basedOn w:val="a0"/>
    <w:uiPriority w:val="22"/>
    <w:qFormat/>
    <w:rsid w:val="009B2837"/>
    <w:rPr>
      <w:b/>
      <w:bCs/>
    </w:rPr>
  </w:style>
  <w:style w:type="character" w:customStyle="1" w:styleId="apple-converted-space">
    <w:name w:val="apple-converted-space"/>
    <w:basedOn w:val="a0"/>
    <w:rsid w:val="009B2837"/>
  </w:style>
  <w:style w:type="character" w:styleId="a8">
    <w:name w:val="Hyperlink"/>
    <w:basedOn w:val="a0"/>
    <w:uiPriority w:val="99"/>
    <w:semiHidden/>
    <w:unhideWhenUsed/>
    <w:rsid w:val="009B2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ti-club.ru/scenarii-novogodnego-utrennika-v-detskom-sadu-moroz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19</cp:revision>
  <cp:lastPrinted>2016-12-30T07:33:00Z</cp:lastPrinted>
  <dcterms:created xsi:type="dcterms:W3CDTF">2016-12-01T12:16:00Z</dcterms:created>
  <dcterms:modified xsi:type="dcterms:W3CDTF">2016-12-30T07:33:00Z</dcterms:modified>
</cp:coreProperties>
</file>